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6A549" w14:textId="36DF7C6D" w:rsidR="00BE3C9A" w:rsidRPr="00DC7484" w:rsidRDefault="00BE3C9A" w:rsidP="00BE3C9A">
      <w:pPr>
        <w:ind w:left="213" w:right="-20"/>
        <w:rPr>
          <w:rFonts w:cstheme="minorHAnsi"/>
          <w:b/>
        </w:rPr>
      </w:pPr>
      <w:bookmarkStart w:id="0" w:name="_Hlk68691652"/>
      <w:r w:rsidRPr="00DC7484">
        <w:rPr>
          <w:rFonts w:cstheme="minorHAnsi"/>
          <w:b/>
        </w:rPr>
        <w:t>ALLEGATO A: AUTOCERTIFICAZIONE REQUISITI TEAM DI LAVORO E OFFERTA TECNICA</w:t>
      </w:r>
    </w:p>
    <w:p w14:paraId="5B49F5AE" w14:textId="1D47F820" w:rsidR="00AB000D" w:rsidRDefault="001B3DC2" w:rsidP="00AB000D">
      <w:pPr>
        <w:jc w:val="both"/>
        <w:rPr>
          <w:rFonts w:ascii="Calibri" w:eastAsia="Calibri" w:hAnsi="Calibri" w:cs="Calibri"/>
          <w:b/>
          <w:bCs/>
          <w:spacing w:val="-1"/>
        </w:rPr>
      </w:pPr>
      <w:r w:rsidRPr="001B3DC2">
        <w:rPr>
          <w:rFonts w:eastAsia="Times New Roman" w:cs="Arial"/>
          <w:b/>
          <w:smallCaps/>
          <w:lang w:eastAsia="it-IT"/>
        </w:rPr>
        <w:t xml:space="preserve">GECA </w:t>
      </w:r>
      <w:r w:rsidR="00AB000D">
        <w:rPr>
          <w:rFonts w:eastAsia="Times New Roman" w:cs="Arial"/>
          <w:b/>
          <w:smallCaps/>
          <w:lang w:eastAsia="it-IT"/>
        </w:rPr>
        <w:t>19</w:t>
      </w:r>
      <w:r w:rsidRPr="001B3DC2">
        <w:rPr>
          <w:rFonts w:eastAsia="Times New Roman" w:cs="Arial"/>
          <w:b/>
          <w:smallCaps/>
          <w:lang w:eastAsia="it-IT"/>
        </w:rPr>
        <w:t xml:space="preserve">/2024 </w:t>
      </w:r>
      <w:r w:rsidR="00730A04">
        <w:rPr>
          <w:rFonts w:eastAsia="Times New Roman" w:cs="Arial"/>
          <w:b/>
          <w:smallCaps/>
          <w:lang w:eastAsia="it-IT"/>
        </w:rPr>
        <w:t xml:space="preserve">- </w:t>
      </w:r>
      <w:r w:rsidRPr="001B3DC2">
        <w:rPr>
          <w:rFonts w:eastAsia="Times New Roman" w:cs="Arial"/>
          <w:b/>
          <w:smallCaps/>
          <w:lang w:eastAsia="it-IT"/>
        </w:rPr>
        <w:t xml:space="preserve">GARA </w:t>
      </w:r>
      <w:r>
        <w:rPr>
          <w:rFonts w:eastAsia="Times New Roman" w:cs="Arial"/>
          <w:b/>
          <w:smallCaps/>
          <w:lang w:eastAsia="it-IT"/>
        </w:rPr>
        <w:t>DI</w:t>
      </w:r>
      <w:r w:rsidRPr="001B3DC2">
        <w:rPr>
          <w:rFonts w:eastAsia="Times New Roman" w:cs="Arial"/>
          <w:b/>
          <w:smallCaps/>
          <w:lang w:eastAsia="it-IT"/>
        </w:rPr>
        <w:t xml:space="preserve"> APPALTO</w:t>
      </w:r>
      <w:r>
        <w:rPr>
          <w:rFonts w:eastAsia="Times New Roman" w:cs="Arial"/>
          <w:b/>
          <w:smallCaps/>
          <w:lang w:eastAsia="it-IT"/>
        </w:rPr>
        <w:t xml:space="preserve"> PER L’ACQUISIZIONE</w:t>
      </w:r>
      <w:r w:rsidR="00AB000D">
        <w:rPr>
          <w:rFonts w:eastAsia="Times New Roman" w:cs="Arial"/>
          <w:b/>
          <w:smallCaps/>
          <w:lang w:eastAsia="it-IT"/>
        </w:rPr>
        <w:t xml:space="preserve"> </w:t>
      </w:r>
      <w:r w:rsidR="00F936E5">
        <w:rPr>
          <w:rFonts w:eastAsia="Times New Roman" w:cs="Arial"/>
          <w:b/>
          <w:smallCaps/>
          <w:lang w:eastAsia="it-IT"/>
        </w:rPr>
        <w:t>DEL</w:t>
      </w:r>
      <w:r w:rsidRPr="001B3DC2">
        <w:rPr>
          <w:rFonts w:eastAsia="Times New Roman" w:cs="Arial"/>
          <w:b/>
          <w:smallCaps/>
          <w:lang w:eastAsia="it-IT"/>
        </w:rPr>
        <w:t xml:space="preserve"> </w:t>
      </w:r>
      <w:r w:rsidR="00AB000D" w:rsidRPr="009A0319">
        <w:rPr>
          <w:rFonts w:ascii="Calibri" w:eastAsia="Calibri" w:hAnsi="Calibri" w:cs="Calibri"/>
          <w:b/>
          <w:bCs/>
          <w:spacing w:val="-1"/>
        </w:rPr>
        <w:t>SE</w:t>
      </w:r>
      <w:r w:rsidR="00AB000D" w:rsidRPr="00617BE4">
        <w:rPr>
          <w:rFonts w:ascii="Calibri" w:eastAsia="Calibri" w:hAnsi="Calibri" w:cs="Calibri"/>
          <w:b/>
          <w:bCs/>
          <w:spacing w:val="-1"/>
        </w:rPr>
        <w:t>RV</w:t>
      </w:r>
      <w:r w:rsidR="00AB000D" w:rsidRPr="009A0319">
        <w:rPr>
          <w:rFonts w:ascii="Calibri" w:eastAsia="Calibri" w:hAnsi="Calibri" w:cs="Calibri"/>
          <w:b/>
          <w:bCs/>
          <w:spacing w:val="-1"/>
        </w:rPr>
        <w:t>I</w:t>
      </w:r>
      <w:r w:rsidR="00AB000D" w:rsidRPr="00617BE4">
        <w:rPr>
          <w:rFonts w:ascii="Calibri" w:eastAsia="Calibri" w:hAnsi="Calibri" w:cs="Calibri"/>
          <w:b/>
          <w:bCs/>
          <w:spacing w:val="-1"/>
        </w:rPr>
        <w:t xml:space="preserve">ZIO </w:t>
      </w:r>
      <w:r w:rsidR="00AB000D">
        <w:rPr>
          <w:rFonts w:ascii="Calibri" w:eastAsia="Calibri" w:hAnsi="Calibri" w:cs="Calibri"/>
          <w:b/>
          <w:bCs/>
          <w:spacing w:val="-1"/>
        </w:rPr>
        <w:t xml:space="preserve">DI ASSISTENZA TECNICA SPECIALISTICA DI CARATTERE GIURIDICO, TECNICO ED ECONOMICO PER IL TPL E LA </w:t>
      </w:r>
      <w:r w:rsidR="00AB000D" w:rsidRPr="00BB3567">
        <w:rPr>
          <w:rFonts w:ascii="Calibri" w:eastAsia="Calibri" w:hAnsi="Calibri" w:cs="Calibri"/>
          <w:b/>
          <w:bCs/>
          <w:spacing w:val="-1"/>
        </w:rPr>
        <w:t>NAVIGAZIONE INTERNA</w:t>
      </w:r>
      <w:r w:rsidR="00AB000D">
        <w:rPr>
          <w:rFonts w:ascii="Calibri" w:eastAsia="Calibri" w:hAnsi="Calibri" w:cs="Calibri"/>
          <w:b/>
          <w:bCs/>
          <w:spacing w:val="-1"/>
        </w:rPr>
        <w:t xml:space="preserve"> IN DUE LOTTI: </w:t>
      </w:r>
    </w:p>
    <w:p w14:paraId="310E3169" w14:textId="6B6E35D7" w:rsidR="001B3DC2" w:rsidRPr="001B3DC2" w:rsidRDefault="00AB000D" w:rsidP="00AB000D">
      <w:pPr>
        <w:pStyle w:val="Default"/>
        <w:jc w:val="center"/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</w:pPr>
      <w:r w:rsidRPr="00CE67B7">
        <w:rPr>
          <w:rFonts w:eastAsia="Calibri"/>
          <w:b/>
          <w:bCs/>
          <w:spacing w:val="-1"/>
        </w:rPr>
        <w:t>L</w:t>
      </w:r>
      <w:r w:rsidRPr="00F93A84">
        <w:rPr>
          <w:rFonts w:eastAsia="Calibri"/>
          <w:b/>
          <w:bCs/>
          <w:color w:val="auto"/>
          <w:spacing w:val="-1"/>
          <w:sz w:val="22"/>
          <w:szCs w:val="22"/>
        </w:rPr>
        <w:t xml:space="preserve">OTTO </w:t>
      </w:r>
      <w:r w:rsidR="00F93A84" w:rsidRPr="00F93A84">
        <w:rPr>
          <w:rFonts w:eastAsia="Calibri"/>
          <w:b/>
          <w:bCs/>
          <w:color w:val="auto"/>
          <w:spacing w:val="-1"/>
          <w:sz w:val="22"/>
          <w:szCs w:val="22"/>
        </w:rPr>
        <w:t>2:</w:t>
      </w:r>
      <w:r w:rsidRPr="00F93A84">
        <w:rPr>
          <w:rFonts w:eastAsia="Calibri"/>
          <w:b/>
          <w:bCs/>
          <w:color w:val="auto"/>
          <w:spacing w:val="-1"/>
          <w:sz w:val="22"/>
          <w:szCs w:val="22"/>
        </w:rPr>
        <w:t xml:space="preserve"> </w:t>
      </w:r>
      <w:r w:rsidR="00D32695" w:rsidRPr="00F93A84">
        <w:rPr>
          <w:rFonts w:eastAsia="Calibri"/>
          <w:b/>
          <w:bCs/>
          <w:color w:val="auto"/>
          <w:spacing w:val="-1"/>
          <w:sz w:val="22"/>
          <w:szCs w:val="22"/>
        </w:rPr>
        <w:t>ASSISTENZA TECNICA GIURIDICA AMBITO NAVIGAZIONE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BE3C9A" w:rsidRPr="00DC7484" w14:paraId="0BE0D8C1" w14:textId="77777777" w:rsidTr="007E5427">
        <w:trPr>
          <w:trHeight w:val="2572"/>
        </w:trPr>
        <w:tc>
          <w:tcPr>
            <w:tcW w:w="5000" w:type="pct"/>
            <w:vAlign w:val="center"/>
          </w:tcPr>
          <w:bookmarkEnd w:id="0"/>
          <w:p w14:paraId="1998FDF1" w14:textId="18B674C2" w:rsidR="00FE0EB7" w:rsidRPr="006811A4" w:rsidRDefault="00FE0EB7" w:rsidP="00FE0EB7">
            <w:pPr>
              <w:pStyle w:val="Default"/>
              <w:jc w:val="center"/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</w:pPr>
            <w:r w:rsidRPr="006811A4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>CIG</w:t>
            </w:r>
            <w:r w:rsidR="006811A4" w:rsidRPr="006811A4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 xml:space="preserve"> </w:t>
            </w:r>
            <w:r w:rsidR="00466A63" w:rsidRPr="00466A63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>B43AA37017</w:t>
            </w:r>
          </w:p>
          <w:p w14:paraId="6415066D" w14:textId="77777777" w:rsidR="00FE0EB7" w:rsidRDefault="00FE0EB7" w:rsidP="007E5427">
            <w:pPr>
              <w:jc w:val="center"/>
              <w:rPr>
                <w:rFonts w:eastAsia="Times New Roman" w:cs="Arial"/>
                <w:b/>
                <w:bCs/>
                <w:smallCaps/>
                <w:lang w:eastAsia="it-IT"/>
              </w:rPr>
            </w:pPr>
          </w:p>
          <w:p w14:paraId="268C8B51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2531A198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48F7843D" w14:textId="77777777" w:rsidR="00D226D2" w:rsidRPr="00D226D2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</w:p>
          <w:p w14:paraId="37AC97C5" w14:textId="700836E9" w:rsidR="00BE3C9A" w:rsidRPr="00DC7484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3472845" w14:textId="1CABA63B" w:rsidR="00BE3C9A" w:rsidRPr="00DC7484" w:rsidRDefault="00BE3C9A" w:rsidP="007E5427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</w:tc>
      </w:tr>
    </w:tbl>
    <w:p w14:paraId="4E69AFC0" w14:textId="4F5A3404" w:rsidR="0088598D" w:rsidRPr="00F93A84" w:rsidRDefault="00044474" w:rsidP="0088598D">
      <w:pPr>
        <w:jc w:val="center"/>
        <w:rPr>
          <w:rFonts w:ascii="Calibri" w:eastAsia="Calibri" w:hAnsi="Calibri" w:cs="Calibri"/>
          <w:b/>
          <w:bCs/>
          <w:spacing w:val="-1"/>
        </w:rPr>
      </w:pPr>
      <w:r w:rsidRPr="00F93A84">
        <w:rPr>
          <w:rFonts w:ascii="Calibri" w:eastAsia="Calibri" w:hAnsi="Calibri" w:cs="Calibri"/>
          <w:b/>
          <w:bCs/>
          <w:spacing w:val="-1"/>
        </w:rPr>
        <w:t>T</w:t>
      </w:r>
      <w:r w:rsidR="0088598D" w:rsidRPr="00F93A84">
        <w:rPr>
          <w:rFonts w:ascii="Calibri" w:eastAsia="Calibri" w:hAnsi="Calibri" w:cs="Calibri"/>
          <w:b/>
          <w:bCs/>
          <w:spacing w:val="-1"/>
        </w:rPr>
        <w:t>EAM DI LAVORO</w:t>
      </w:r>
    </w:p>
    <w:tbl>
      <w:tblPr>
        <w:tblpPr w:leftFromText="141" w:rightFromText="141" w:vertAnchor="text" w:tblpXSpec="center" w:tblpY="1"/>
        <w:tblOverlap w:val="never"/>
        <w:tblW w:w="142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1609"/>
        <w:gridCol w:w="1546"/>
        <w:gridCol w:w="2567"/>
        <w:gridCol w:w="1196"/>
        <w:gridCol w:w="1720"/>
        <w:gridCol w:w="177"/>
        <w:gridCol w:w="49"/>
        <w:gridCol w:w="1196"/>
        <w:gridCol w:w="1720"/>
        <w:gridCol w:w="120"/>
        <w:gridCol w:w="1614"/>
        <w:gridCol w:w="155"/>
        <w:gridCol w:w="146"/>
        <w:gridCol w:w="220"/>
      </w:tblGrid>
      <w:tr w:rsidR="00520EA1" w:rsidRPr="00B84DD1" w14:paraId="2B04A224" w14:textId="77777777" w:rsidTr="00520EA1">
        <w:trPr>
          <w:gridAfter w:val="4"/>
          <w:wAfter w:w="2135" w:type="dxa"/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10347680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Senior 1</w:t>
            </w:r>
          </w:p>
          <w:p w14:paraId="56BDCF15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AE4FC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C793A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492B9769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0EA1" w:rsidRPr="00B84DD1" w14:paraId="1869F25D" w14:textId="703F6E76" w:rsidTr="00520EA1">
        <w:trPr>
          <w:gridAfter w:val="5"/>
          <w:wAfter w:w="2255" w:type="dxa"/>
          <w:trHeight w:val="1344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520EA1" w:rsidRPr="00FE0EB7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8E0E" w14:textId="3192E75A" w:rsidR="00520EA1" w:rsidRPr="00FE0EB7" w:rsidRDefault="00520EA1" w:rsidP="001D2E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="00F93A8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</w:t>
            </w:r>
            <w:r w:rsidR="00F93A84"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="00F93A84" w:rsidRPr="00F93A84">
              <w:rPr>
                <w:rFonts w:cstheme="minorHAnsi"/>
                <w:b/>
                <w:bCs/>
              </w:rPr>
              <w:t>discipline</w:t>
            </w:r>
            <w:r w:rsidRPr="001D2EB9">
              <w:rPr>
                <w:rFonts w:cstheme="minorHAnsi"/>
                <w:b/>
                <w:bCs/>
              </w:rPr>
              <w:t xml:space="preserve"> giuridiche</w:t>
            </w:r>
            <w:r>
              <w:rPr>
                <w:rFonts w:cstheme="minorHAnsi"/>
              </w:rPr>
              <w:t xml:space="preserve"> </w:t>
            </w: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 data conseguimento</w:t>
            </w:r>
          </w:p>
          <w:p w14:paraId="0BDCEF1A" w14:textId="780CC87B" w:rsidR="00520EA1" w:rsidRPr="00FE0EB7" w:rsidRDefault="00520EA1" w:rsidP="001D2E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42D98AB3" w:rsidR="00520EA1" w:rsidRPr="00FE0EB7" w:rsidRDefault="00520EA1" w:rsidP="001D2EB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FE0EB7">
              <w:rPr>
                <w:b/>
                <w:bCs/>
              </w:rPr>
              <w:t xml:space="preserve">N. </w:t>
            </w:r>
            <w:r w:rsidRPr="001D2EB9">
              <w:rPr>
                <w:b/>
                <w:bCs/>
              </w:rPr>
              <w:t xml:space="preserve">anni di esperienza </w:t>
            </w:r>
            <w:r w:rsidRPr="001D2EB9">
              <w:rPr>
                <w:rFonts w:cstheme="minorHAnsi"/>
                <w:b/>
                <w:bCs/>
              </w:rPr>
              <w:t xml:space="preserve">professionale </w:t>
            </w:r>
            <w:r w:rsidRPr="00E52F53">
              <w:rPr>
                <w:rFonts w:cstheme="minorHAnsi"/>
                <w:b/>
                <w:bCs/>
              </w:rPr>
              <w:t xml:space="preserve">in materia di </w:t>
            </w:r>
            <w:r w:rsidR="00D32695">
              <w:rPr>
                <w:rFonts w:cstheme="minorHAnsi"/>
                <w:b/>
                <w:bCs/>
              </w:rPr>
              <w:t xml:space="preserve">navigazione interna </w:t>
            </w:r>
            <w:r w:rsidRPr="00E52F53">
              <w:rPr>
                <w:rFonts w:cstheme="minorHAnsi"/>
                <w:b/>
                <w:bCs/>
              </w:rPr>
              <w:t>non inferiore a 5 anni</w:t>
            </w:r>
            <w:r w:rsidR="0032079E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0E3CD69A" w:rsidR="00520EA1" w:rsidRPr="00D32695" w:rsidRDefault="00D32695" w:rsidP="001D2EB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D32695">
              <w:rPr>
                <w:rFonts w:cstheme="minorHAnsi"/>
                <w:b/>
                <w:bCs/>
                <w:color w:val="000000" w:themeColor="text1"/>
              </w:rPr>
              <w:t xml:space="preserve">Numero di esperienze di assistenza tecnica giuridica eseguite dal senior laureato in discipline giuridiche negli ultimi 10 anni, in materia di navigazione interna entro un massimo di </w:t>
            </w:r>
            <w:r w:rsidRPr="00D32695">
              <w:rPr>
                <w:rFonts w:cstheme="minorHAnsi"/>
                <w:b/>
                <w:bCs/>
                <w:color w:val="000000" w:themeColor="text1"/>
                <w:rPrChange w:id="1" w:author="Alessandro Lo Giudice" w:date="2024-11-04T10:52:00Z" w16du:dateUtc="2024-11-04T09:52:00Z">
                  <w:rPr>
                    <w:rFonts w:ascii="Courier New" w:eastAsiaTheme="minorEastAsia" w:hAnsi="Courier New" w:cstheme="minorHAnsi"/>
                    <w:b/>
                    <w:bCs/>
                    <w:strike/>
                    <w:color w:val="FF0000"/>
                    <w:sz w:val="24"/>
                    <w:szCs w:val="24"/>
                    <w:lang w:eastAsia="it-IT"/>
                  </w:rPr>
                </w:rPrChange>
              </w:rPr>
              <w:t>5</w:t>
            </w:r>
            <w:r w:rsidRPr="00D32695">
              <w:rPr>
                <w:rFonts w:cstheme="minorHAnsi"/>
                <w:b/>
                <w:bCs/>
                <w:color w:val="000000" w:themeColor="text1"/>
              </w:rPr>
              <w:t xml:space="preserve"> esperienze</w:t>
            </w:r>
            <w:r w:rsidR="0032079E">
              <w:rPr>
                <w:rFonts w:cstheme="minorHAnsi"/>
                <w:b/>
                <w:bCs/>
                <w:color w:val="000000" w:themeColor="text1"/>
              </w:rPr>
              <w:t>.</w:t>
            </w:r>
          </w:p>
        </w:tc>
        <w:tc>
          <w:tcPr>
            <w:tcW w:w="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8CEB4" w14:textId="77777777" w:rsidR="00520EA1" w:rsidRPr="00012EF1" w:rsidRDefault="00520EA1" w:rsidP="001D2EB9">
            <w:pPr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D99AE" w14:textId="704E7DCB" w:rsidR="00520EA1" w:rsidRPr="00C219B9" w:rsidRDefault="00520EA1" w:rsidP="001D2EB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FF0000"/>
              </w:rPr>
            </w:pPr>
            <w:r w:rsidRPr="00C219B9">
              <w:rPr>
                <w:rFonts w:cstheme="minorHAnsi"/>
                <w:b/>
                <w:bCs/>
                <w:color w:val="000000" w:themeColor="text1"/>
              </w:rPr>
              <w:t xml:space="preserve">n. di pubblicazioni (libri o articoli pubblicati su riviste specializzate di </w:t>
            </w:r>
            <w:r w:rsidR="0032079E" w:rsidRPr="00C219B9">
              <w:rPr>
                <w:rFonts w:cstheme="minorHAnsi"/>
                <w:b/>
                <w:bCs/>
                <w:color w:val="000000" w:themeColor="text1"/>
              </w:rPr>
              <w:t xml:space="preserve">settore) </w:t>
            </w:r>
            <w:r w:rsidR="0032079E" w:rsidRPr="00F6446F">
              <w:rPr>
                <w:rFonts w:cstheme="minorHAnsi"/>
                <w:b/>
                <w:bCs/>
                <w:color w:val="000000" w:themeColor="text1"/>
              </w:rPr>
              <w:t>negli</w:t>
            </w:r>
            <w:r w:rsidR="0032079E" w:rsidRPr="0032079E">
              <w:rPr>
                <w:rFonts w:cstheme="minorHAnsi"/>
                <w:b/>
                <w:bCs/>
                <w:color w:val="000000" w:themeColor="text1"/>
                <w:rPrChange w:id="2" w:author="Alessandro Lo Giudice" w:date="2024-11-04T12:25:00Z" w16du:dateUtc="2024-11-04T11:25:00Z">
                  <w:rPr/>
                </w:rPrChange>
              </w:rPr>
              <w:t xml:space="preserve"> ultimi </w:t>
            </w:r>
            <w:r w:rsidR="0032079E" w:rsidRPr="0032079E">
              <w:rPr>
                <w:rFonts w:cstheme="minorHAnsi"/>
                <w:b/>
                <w:bCs/>
                <w:color w:val="000000" w:themeColor="text1"/>
              </w:rPr>
              <w:t>5</w:t>
            </w:r>
            <w:r w:rsidR="0032079E" w:rsidRPr="0032079E">
              <w:rPr>
                <w:rFonts w:cstheme="minorHAnsi"/>
                <w:b/>
                <w:bCs/>
                <w:color w:val="000000" w:themeColor="text1"/>
                <w:rPrChange w:id="3" w:author="Alessandro Lo Giudice" w:date="2024-11-04T12:25:00Z" w16du:dateUtc="2024-11-04T11:25:00Z">
                  <w:rPr/>
                </w:rPrChange>
              </w:rPr>
              <w:t xml:space="preserve"> anni</w:t>
            </w:r>
            <w:r w:rsidR="0032079E" w:rsidRPr="0032079E">
              <w:rPr>
                <w:rFonts w:cstheme="minorHAnsi"/>
                <w:b/>
                <w:bCs/>
                <w:color w:val="000000" w:themeColor="text1"/>
              </w:rPr>
              <w:t xml:space="preserve"> in materia di navigazione</w:t>
            </w:r>
            <w:r w:rsidR="00C219B9">
              <w:rPr>
                <w:rFonts w:cstheme="minorHAnsi"/>
                <w:b/>
                <w:bCs/>
                <w:color w:val="000000" w:themeColor="text1"/>
              </w:rPr>
              <w:t>.</w:t>
            </w:r>
          </w:p>
        </w:tc>
      </w:tr>
      <w:tr w:rsidR="00520EA1" w:rsidRPr="00B84DD1" w14:paraId="1F7DB20C" w14:textId="097D88F2" w:rsidTr="00520EA1">
        <w:trPr>
          <w:gridAfter w:val="5"/>
          <w:wAfter w:w="2255" w:type="dxa"/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561941D8" w:rsidR="00520EA1" w:rsidRPr="00B84DD1" w:rsidRDefault="00520EA1" w:rsidP="001D2E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55E9" w14:textId="209CEAF6" w:rsidR="00520EA1" w:rsidRPr="00753D9B" w:rsidRDefault="00520EA1" w:rsidP="001D2EB9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7A39AC9" w14:textId="65EA98D2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C302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1575334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504C982" w14:textId="77777777" w:rsidR="00520EA1" w:rsidRDefault="00520EA1" w:rsidP="001D2EB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1DA1F36" w14:textId="4FEE4BD9" w:rsidR="00520EA1" w:rsidRDefault="00520EA1" w:rsidP="001D2EB9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servizi/attività svolti </w:t>
            </w:r>
            <w:r>
              <w:t>(specificare ENTE COMMITTENTE, OGGETTO, PERIODO, CIG, ECC…)</w:t>
            </w:r>
          </w:p>
          <w:p w14:paraId="5B93397A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A76028A" w14:textId="5B8C1B77" w:rsidR="00520EA1" w:rsidRPr="00B84DD1" w:rsidRDefault="00520EA1" w:rsidP="001D2EB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184F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C4C22B9" w14:textId="3812001A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</w:t>
            </w:r>
            <w:r w:rsidR="00C219B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(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15AE4" w14:textId="7777777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1393E" w14:textId="32BEC6E7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FFB727F" w14:textId="1E40991E" w:rsidR="00520EA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di pubblicazioni_______</w:t>
            </w:r>
          </w:p>
        </w:tc>
      </w:tr>
      <w:tr w:rsidR="00520EA1" w:rsidRPr="00B84DD1" w14:paraId="57153811" w14:textId="77777777" w:rsidTr="00520EA1">
        <w:trPr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520EA1" w:rsidRPr="00B84DD1" w:rsidRDefault="00520EA1" w:rsidP="001D2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F84BC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3ED19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EC083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9B20D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6F68C7E6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D7DF5" w14:textId="77777777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65F1CB34" w:rsidR="00520EA1" w:rsidRPr="00B84DD1" w:rsidRDefault="00520EA1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32695" w:rsidRPr="00B84DD1" w14:paraId="0FFBCC3F" w14:textId="77777777" w:rsidTr="00520EA1">
        <w:trPr>
          <w:gridAfter w:val="14"/>
          <w:wAfter w:w="14035" w:type="dxa"/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D32695" w:rsidRPr="00B84DD1" w:rsidRDefault="00D32695" w:rsidP="001D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32695" w:rsidRPr="00B84DD1" w14:paraId="51EB4D3F" w14:textId="5DB1BC2C" w:rsidTr="00520EA1">
        <w:trPr>
          <w:gridAfter w:val="14"/>
          <w:wAfter w:w="14035" w:type="dxa"/>
          <w:trHeight w:val="1440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D32695" w:rsidRPr="00B84DD1" w:rsidRDefault="00D32695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20EA1" w:rsidRPr="00B84DD1" w14:paraId="1AE5C3F2" w14:textId="1A8D1A6F" w:rsidTr="00520EA1">
        <w:trPr>
          <w:gridAfter w:val="1"/>
          <w:wAfter w:w="220" w:type="dxa"/>
          <w:trHeight w:val="288"/>
          <w:jc w:val="center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7FFF" w14:textId="77777777" w:rsidR="00520EA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A6EB9E2" w14:textId="64D4E9C4" w:rsidR="00520EA1" w:rsidRPr="00B84DD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0599" w14:textId="77777777" w:rsidR="00520EA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4DDB80A" w14:textId="77777777" w:rsidR="00520EA1" w:rsidRPr="00B84DD1" w:rsidRDefault="00520EA1" w:rsidP="00520E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7C397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5694F" w14:textId="72EF63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CBED59A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CF527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3BD716" w14:textId="77777777" w:rsidR="00520EA1" w:rsidRPr="00B84DD1" w:rsidRDefault="00520EA1" w:rsidP="0052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0C33DE2D" w14:textId="0B31926D" w:rsidR="00EF0E77" w:rsidRPr="005B055F" w:rsidRDefault="00EF0E77" w:rsidP="00D32695">
      <w:pPr>
        <w:jc w:val="center"/>
        <w:rPr>
          <w:b/>
          <w:bCs/>
        </w:rPr>
      </w:pPr>
      <w:r w:rsidRPr="005B055F">
        <w:rPr>
          <w:b/>
          <w:bCs/>
        </w:rPr>
        <w:t>DICHIARA INOLTRE</w:t>
      </w:r>
    </w:p>
    <w:p w14:paraId="36F84D82" w14:textId="77777777" w:rsidR="006C4AFD" w:rsidRPr="00B648F0" w:rsidRDefault="006C4AFD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6CB3E2DE" w14:textId="55740C74" w:rsidR="00EF0E77" w:rsidRDefault="00EF0E77" w:rsidP="00EF0E77">
      <w:pPr>
        <w:pStyle w:val="Paragrafoelenco"/>
        <w:numPr>
          <w:ilvl w:val="0"/>
          <w:numId w:val="23"/>
        </w:numPr>
        <w:rPr>
          <w:rStyle w:val="ui-provider"/>
          <w:color w:val="000000" w:themeColor="text1"/>
          <w:sz w:val="24"/>
          <w:szCs w:val="24"/>
        </w:rPr>
      </w:pPr>
      <w:r w:rsidRPr="00F94BD6">
        <w:rPr>
          <w:rStyle w:val="ui-provider"/>
          <w:color w:val="000000" w:themeColor="text1"/>
          <w:sz w:val="24"/>
          <w:szCs w:val="24"/>
        </w:rPr>
        <w:t xml:space="preserve">Di possedere le seguenti certificazioni di qualità tra quelle elencate nella sezione “Criteri di valutazione” della scheda tecnica: </w:t>
      </w:r>
    </w:p>
    <w:p w14:paraId="4DD45AEA" w14:textId="77777777" w:rsidR="002A3E13" w:rsidRPr="00F94BD6" w:rsidRDefault="002A3E13" w:rsidP="002A3E13">
      <w:pPr>
        <w:pStyle w:val="Paragrafoelenco"/>
        <w:rPr>
          <w:rStyle w:val="ui-provider"/>
          <w:color w:val="000000" w:themeColor="text1"/>
          <w:sz w:val="24"/>
          <w:szCs w:val="24"/>
        </w:rPr>
      </w:pPr>
    </w:p>
    <w:p w14:paraId="5C1F9A7D" w14:textId="2F7B4E20" w:rsidR="002A3E13" w:rsidRPr="002A3E13" w:rsidRDefault="002A3E13" w:rsidP="002A3E13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2A3E13">
        <w:rPr>
          <w:rStyle w:val="ui-provider"/>
          <w:color w:val="000000" w:themeColor="text1"/>
          <w:sz w:val="24"/>
          <w:szCs w:val="24"/>
        </w:rPr>
        <w:t xml:space="preserve">Possesso della certificazione ISO 30415:2021 (Human Resource Management – Diversity and Inclusion). </w:t>
      </w:r>
    </w:p>
    <w:p w14:paraId="4376A0F3" w14:textId="4A658695" w:rsidR="002A3E13" w:rsidRPr="002A3E13" w:rsidRDefault="002A3E13" w:rsidP="002A3E13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2A3E13">
        <w:rPr>
          <w:rStyle w:val="ui-provider"/>
          <w:color w:val="000000" w:themeColor="text1"/>
          <w:sz w:val="24"/>
          <w:szCs w:val="24"/>
        </w:rPr>
        <w:t>Possesso della certificazione ISO 27001:2013 (Sistema di gestione della sicurezza delle informazioni)</w:t>
      </w:r>
      <w:r>
        <w:rPr>
          <w:rStyle w:val="ui-provider"/>
          <w:color w:val="000000" w:themeColor="text1"/>
          <w:sz w:val="24"/>
          <w:szCs w:val="24"/>
        </w:rPr>
        <w:t>.</w:t>
      </w:r>
    </w:p>
    <w:p w14:paraId="39096790" w14:textId="5ED71929" w:rsidR="002A3E13" w:rsidRDefault="002A3E13" w:rsidP="002A3E13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2A3E13">
        <w:rPr>
          <w:rStyle w:val="ui-provider"/>
          <w:color w:val="000000" w:themeColor="text1"/>
          <w:sz w:val="24"/>
          <w:szCs w:val="24"/>
        </w:rPr>
        <w:t>Possesso della certificazione di responsabilità sociale ed etica SA 8000 2008 o equivalente.</w:t>
      </w:r>
    </w:p>
    <w:p w14:paraId="694ACD19" w14:textId="5B304F54" w:rsidR="00881ABB" w:rsidRPr="00881ABB" w:rsidRDefault="008E36CB" w:rsidP="00881ABB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8E36CB">
        <w:rPr>
          <w:rStyle w:val="ui-provider"/>
          <w:color w:val="000000" w:themeColor="text1"/>
          <w:sz w:val="24"/>
          <w:szCs w:val="24"/>
        </w:rPr>
        <w:t>Certificazione degli studi professionali di Avvocati e Dottori Commercialisti – UNI 11871:2022.</w:t>
      </w:r>
    </w:p>
    <w:p w14:paraId="6D9832F8" w14:textId="77777777" w:rsidR="00881ABB" w:rsidRDefault="00881ABB" w:rsidP="008F3158">
      <w:pPr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</w:pPr>
    </w:p>
    <w:p w14:paraId="6E384681" w14:textId="77777777" w:rsidR="00881ABB" w:rsidRDefault="00881ABB" w:rsidP="00F94BD6">
      <w:pPr>
        <w:ind w:firstLine="708"/>
        <w:jc w:val="center"/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</w:pPr>
    </w:p>
    <w:p w14:paraId="7FCDC91F" w14:textId="08D854C2" w:rsidR="00D226D2" w:rsidRPr="00B648F0" w:rsidRDefault="005B055F" w:rsidP="00F94BD6">
      <w:pPr>
        <w:ind w:firstLine="708"/>
        <w:jc w:val="center"/>
        <w:rPr>
          <w:rStyle w:val="ui-provider"/>
          <w:color w:val="000000" w:themeColor="text1"/>
          <w:sz w:val="24"/>
          <w:szCs w:val="24"/>
        </w:rPr>
      </w:pPr>
      <w:r w:rsidRPr="00F94BD6"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  <w:t>N.B. ALLEGARE COPIA CONFORME ALL’ORIGINALE PER CIASCUNA CERTIFICAZIONE POSSEDUTA CORREDATA DI APPOSITA DICHIARAZIONE</w:t>
      </w:r>
    </w:p>
    <w:p w14:paraId="14A9A4EC" w14:textId="77777777" w:rsidR="00D226D2" w:rsidRPr="00B648F0" w:rsidRDefault="00D226D2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4B28B28C" w14:textId="77777777" w:rsidR="00D226D2" w:rsidRPr="00B648F0" w:rsidRDefault="00D226D2" w:rsidP="00D226D2">
      <w:pPr>
        <w:rPr>
          <w:rStyle w:val="ui-provider"/>
          <w:color w:val="000000" w:themeColor="text1"/>
          <w:sz w:val="24"/>
          <w:szCs w:val="24"/>
        </w:rPr>
      </w:pPr>
      <w:r w:rsidRPr="00B648F0">
        <w:rPr>
          <w:rStyle w:val="ui-provider"/>
          <w:color w:val="000000" w:themeColor="text1"/>
          <w:sz w:val="24"/>
          <w:szCs w:val="24"/>
        </w:rPr>
        <w:t>Data: __________</w:t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</w:p>
    <w:p w14:paraId="611779F2" w14:textId="44948956" w:rsidR="00D226D2" w:rsidRDefault="00D226D2" w:rsidP="00E52F53">
      <w:pPr>
        <w:ind w:right="1671"/>
        <w:jc w:val="right"/>
      </w:pPr>
      <w:r w:rsidRPr="00B648F0">
        <w:rPr>
          <w:rStyle w:val="ui-provider"/>
          <w:color w:val="000000" w:themeColor="text1"/>
          <w:sz w:val="24"/>
          <w:szCs w:val="24"/>
        </w:rPr>
        <w:t>Firmato digitalmente</w:t>
      </w:r>
    </w:p>
    <w:sectPr w:rsidR="00D226D2" w:rsidSect="00D65CE9">
      <w:pgSz w:w="16838" w:h="11906" w:orient="landscape"/>
      <w:pgMar w:top="0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C2DDF" w14:textId="77777777" w:rsidR="00EE618F" w:rsidRDefault="00EE618F" w:rsidP="00316499">
      <w:pPr>
        <w:spacing w:after="0" w:line="240" w:lineRule="auto"/>
      </w:pPr>
      <w:r>
        <w:separator/>
      </w:r>
    </w:p>
  </w:endnote>
  <w:endnote w:type="continuationSeparator" w:id="0">
    <w:p w14:paraId="443AB38F" w14:textId="77777777" w:rsidR="00EE618F" w:rsidRDefault="00EE618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55B71" w14:textId="77777777" w:rsidR="00EE618F" w:rsidRDefault="00EE618F" w:rsidP="00316499">
      <w:pPr>
        <w:spacing w:after="0" w:line="240" w:lineRule="auto"/>
      </w:pPr>
      <w:r>
        <w:separator/>
      </w:r>
    </w:p>
  </w:footnote>
  <w:footnote w:type="continuationSeparator" w:id="0">
    <w:p w14:paraId="6028C7C7" w14:textId="77777777" w:rsidR="00EE618F" w:rsidRDefault="00EE618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549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847C87"/>
    <w:multiLevelType w:val="hybridMultilevel"/>
    <w:tmpl w:val="0ED8C3D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84687E"/>
    <w:multiLevelType w:val="hybridMultilevel"/>
    <w:tmpl w:val="2EE2FD2A"/>
    <w:lvl w:ilvl="0" w:tplc="EC2030B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3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4"/>
  </w:num>
  <w:num w:numId="2" w16cid:durableId="1114406000">
    <w:abstractNumId w:val="3"/>
  </w:num>
  <w:num w:numId="3" w16cid:durableId="1118572537">
    <w:abstractNumId w:val="8"/>
  </w:num>
  <w:num w:numId="4" w16cid:durableId="1377511417">
    <w:abstractNumId w:val="6"/>
  </w:num>
  <w:num w:numId="5" w16cid:durableId="1392578023">
    <w:abstractNumId w:val="18"/>
  </w:num>
  <w:num w:numId="6" w16cid:durableId="1196965804">
    <w:abstractNumId w:val="2"/>
  </w:num>
  <w:num w:numId="7" w16cid:durableId="211237703">
    <w:abstractNumId w:val="10"/>
  </w:num>
  <w:num w:numId="8" w16cid:durableId="106124930">
    <w:abstractNumId w:val="16"/>
  </w:num>
  <w:num w:numId="9" w16cid:durableId="820849383">
    <w:abstractNumId w:val="15"/>
  </w:num>
  <w:num w:numId="10" w16cid:durableId="1338772527">
    <w:abstractNumId w:val="23"/>
  </w:num>
  <w:num w:numId="11" w16cid:durableId="2001732724">
    <w:abstractNumId w:val="17"/>
  </w:num>
  <w:num w:numId="12" w16cid:durableId="2043437753">
    <w:abstractNumId w:val="13"/>
  </w:num>
  <w:num w:numId="13" w16cid:durableId="1812749389">
    <w:abstractNumId w:val="9"/>
  </w:num>
  <w:num w:numId="14" w16cid:durableId="663976752">
    <w:abstractNumId w:val="7"/>
  </w:num>
  <w:num w:numId="15" w16cid:durableId="44570410">
    <w:abstractNumId w:val="19"/>
  </w:num>
  <w:num w:numId="16" w16cid:durableId="396129960">
    <w:abstractNumId w:val="1"/>
  </w:num>
  <w:num w:numId="17" w16cid:durableId="225653927">
    <w:abstractNumId w:val="5"/>
  </w:num>
  <w:num w:numId="18" w16cid:durableId="1269921815">
    <w:abstractNumId w:val="12"/>
  </w:num>
  <w:num w:numId="19" w16cid:durableId="700741486">
    <w:abstractNumId w:val="11"/>
  </w:num>
  <w:num w:numId="20" w16cid:durableId="817766141">
    <w:abstractNumId w:val="24"/>
  </w:num>
  <w:num w:numId="21" w16cid:durableId="159122721">
    <w:abstractNumId w:val="22"/>
  </w:num>
  <w:num w:numId="22" w16cid:durableId="1963463005">
    <w:abstractNumId w:val="0"/>
  </w:num>
  <w:num w:numId="23" w16cid:durableId="1320771039">
    <w:abstractNumId w:val="14"/>
  </w:num>
  <w:num w:numId="24" w16cid:durableId="1375960271">
    <w:abstractNumId w:val="21"/>
  </w:num>
  <w:num w:numId="25" w16cid:durableId="141454356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ssandro Lo Giudice">
    <w15:presenceInfo w15:providerId="AD" w15:userId="S::alessandro_logiudice@regione.lombardia.it::5fd6a5d4-bb7f-4b96-9290-7bdec0bd1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1869"/>
    <w:rsid w:val="0000799E"/>
    <w:rsid w:val="000129D9"/>
    <w:rsid w:val="000179E7"/>
    <w:rsid w:val="00020D89"/>
    <w:rsid w:val="0004300A"/>
    <w:rsid w:val="00044474"/>
    <w:rsid w:val="00065AB1"/>
    <w:rsid w:val="0007272C"/>
    <w:rsid w:val="00083718"/>
    <w:rsid w:val="00083F1E"/>
    <w:rsid w:val="00094847"/>
    <w:rsid w:val="000A2DEB"/>
    <w:rsid w:val="000B604A"/>
    <w:rsid w:val="000C4296"/>
    <w:rsid w:val="000C700E"/>
    <w:rsid w:val="000E11F2"/>
    <w:rsid w:val="000E310C"/>
    <w:rsid w:val="000F090C"/>
    <w:rsid w:val="000F17BE"/>
    <w:rsid w:val="000F578B"/>
    <w:rsid w:val="00117B45"/>
    <w:rsid w:val="00167130"/>
    <w:rsid w:val="001671CD"/>
    <w:rsid w:val="00190003"/>
    <w:rsid w:val="001B3DC2"/>
    <w:rsid w:val="001C4C44"/>
    <w:rsid w:val="001D2EB9"/>
    <w:rsid w:val="001D3F72"/>
    <w:rsid w:val="001F087E"/>
    <w:rsid w:val="001F5EC2"/>
    <w:rsid w:val="00220FF8"/>
    <w:rsid w:val="00223E17"/>
    <w:rsid w:val="00236CD9"/>
    <w:rsid w:val="0024798E"/>
    <w:rsid w:val="002A13CF"/>
    <w:rsid w:val="002A3E13"/>
    <w:rsid w:val="002A7BE8"/>
    <w:rsid w:val="002B326C"/>
    <w:rsid w:val="002B414E"/>
    <w:rsid w:val="002C5FE5"/>
    <w:rsid w:val="002D4DD9"/>
    <w:rsid w:val="002F3F37"/>
    <w:rsid w:val="00300CF6"/>
    <w:rsid w:val="00303912"/>
    <w:rsid w:val="00303AD4"/>
    <w:rsid w:val="0030788D"/>
    <w:rsid w:val="00316499"/>
    <w:rsid w:val="003204F6"/>
    <w:rsid w:val="0032079E"/>
    <w:rsid w:val="003302F7"/>
    <w:rsid w:val="0033573C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C6F54"/>
    <w:rsid w:val="003D054E"/>
    <w:rsid w:val="003E3664"/>
    <w:rsid w:val="004140EB"/>
    <w:rsid w:val="00422A28"/>
    <w:rsid w:val="004502E3"/>
    <w:rsid w:val="00461867"/>
    <w:rsid w:val="00461BF3"/>
    <w:rsid w:val="00466A63"/>
    <w:rsid w:val="00476191"/>
    <w:rsid w:val="00477F40"/>
    <w:rsid w:val="00491F5D"/>
    <w:rsid w:val="004A6743"/>
    <w:rsid w:val="004C4355"/>
    <w:rsid w:val="004C7027"/>
    <w:rsid w:val="004D0913"/>
    <w:rsid w:val="00500DEF"/>
    <w:rsid w:val="005061E6"/>
    <w:rsid w:val="0051651E"/>
    <w:rsid w:val="00520EA1"/>
    <w:rsid w:val="00524097"/>
    <w:rsid w:val="00525F1A"/>
    <w:rsid w:val="00526757"/>
    <w:rsid w:val="00586281"/>
    <w:rsid w:val="00587B6E"/>
    <w:rsid w:val="0059656A"/>
    <w:rsid w:val="005B055F"/>
    <w:rsid w:val="005C41B2"/>
    <w:rsid w:val="005D2D77"/>
    <w:rsid w:val="005E33E9"/>
    <w:rsid w:val="005F214A"/>
    <w:rsid w:val="00604F62"/>
    <w:rsid w:val="00605893"/>
    <w:rsid w:val="006134DA"/>
    <w:rsid w:val="00625002"/>
    <w:rsid w:val="0067360A"/>
    <w:rsid w:val="006811A4"/>
    <w:rsid w:val="00681F03"/>
    <w:rsid w:val="00686EFE"/>
    <w:rsid w:val="006A1D05"/>
    <w:rsid w:val="006B4678"/>
    <w:rsid w:val="006B53FA"/>
    <w:rsid w:val="006B7843"/>
    <w:rsid w:val="006C1258"/>
    <w:rsid w:val="006C4AFD"/>
    <w:rsid w:val="006C6A5C"/>
    <w:rsid w:val="006F0647"/>
    <w:rsid w:val="006F0DFF"/>
    <w:rsid w:val="00724C89"/>
    <w:rsid w:val="00730A04"/>
    <w:rsid w:val="00731118"/>
    <w:rsid w:val="00742EF4"/>
    <w:rsid w:val="00743C3E"/>
    <w:rsid w:val="00753D9B"/>
    <w:rsid w:val="007543B6"/>
    <w:rsid w:val="00757FDF"/>
    <w:rsid w:val="00772F52"/>
    <w:rsid w:val="00780259"/>
    <w:rsid w:val="00792DAE"/>
    <w:rsid w:val="0079478B"/>
    <w:rsid w:val="007A4A3F"/>
    <w:rsid w:val="007A7F18"/>
    <w:rsid w:val="007E0519"/>
    <w:rsid w:val="007F2A7A"/>
    <w:rsid w:val="00801018"/>
    <w:rsid w:val="00801E42"/>
    <w:rsid w:val="00823264"/>
    <w:rsid w:val="008308B9"/>
    <w:rsid w:val="00832BC6"/>
    <w:rsid w:val="008619D6"/>
    <w:rsid w:val="00866DF9"/>
    <w:rsid w:val="0086758F"/>
    <w:rsid w:val="00870155"/>
    <w:rsid w:val="00877C1C"/>
    <w:rsid w:val="00881ABB"/>
    <w:rsid w:val="0088598D"/>
    <w:rsid w:val="008A1949"/>
    <w:rsid w:val="008A30C5"/>
    <w:rsid w:val="008D41CF"/>
    <w:rsid w:val="008E36CB"/>
    <w:rsid w:val="008F0528"/>
    <w:rsid w:val="008F3158"/>
    <w:rsid w:val="008F7CF2"/>
    <w:rsid w:val="00922895"/>
    <w:rsid w:val="00952169"/>
    <w:rsid w:val="00967616"/>
    <w:rsid w:val="009A298A"/>
    <w:rsid w:val="009B2E79"/>
    <w:rsid w:val="009C5CEF"/>
    <w:rsid w:val="009E00CF"/>
    <w:rsid w:val="009E51F8"/>
    <w:rsid w:val="009E73DA"/>
    <w:rsid w:val="00A058E7"/>
    <w:rsid w:val="00A06E1D"/>
    <w:rsid w:val="00A114B8"/>
    <w:rsid w:val="00A2596A"/>
    <w:rsid w:val="00A54A0A"/>
    <w:rsid w:val="00A9642E"/>
    <w:rsid w:val="00A973E1"/>
    <w:rsid w:val="00AB000D"/>
    <w:rsid w:val="00AD1774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C7220"/>
    <w:rsid w:val="00BE1C58"/>
    <w:rsid w:val="00BE3C9A"/>
    <w:rsid w:val="00BE4EC7"/>
    <w:rsid w:val="00BF039D"/>
    <w:rsid w:val="00BF5AA3"/>
    <w:rsid w:val="00C001FA"/>
    <w:rsid w:val="00C10CDB"/>
    <w:rsid w:val="00C10FE8"/>
    <w:rsid w:val="00C127E6"/>
    <w:rsid w:val="00C219B9"/>
    <w:rsid w:val="00C26F3E"/>
    <w:rsid w:val="00C30EA9"/>
    <w:rsid w:val="00C32FC1"/>
    <w:rsid w:val="00C51A06"/>
    <w:rsid w:val="00C558DF"/>
    <w:rsid w:val="00C72375"/>
    <w:rsid w:val="00C74022"/>
    <w:rsid w:val="00C87B52"/>
    <w:rsid w:val="00CB1F3D"/>
    <w:rsid w:val="00CF0CC7"/>
    <w:rsid w:val="00CF4C94"/>
    <w:rsid w:val="00CF6374"/>
    <w:rsid w:val="00D04056"/>
    <w:rsid w:val="00D05BD5"/>
    <w:rsid w:val="00D1473A"/>
    <w:rsid w:val="00D175CE"/>
    <w:rsid w:val="00D20C9A"/>
    <w:rsid w:val="00D226D2"/>
    <w:rsid w:val="00D251AD"/>
    <w:rsid w:val="00D32695"/>
    <w:rsid w:val="00D36396"/>
    <w:rsid w:val="00D40992"/>
    <w:rsid w:val="00D42C4C"/>
    <w:rsid w:val="00D51DBD"/>
    <w:rsid w:val="00D5235D"/>
    <w:rsid w:val="00D53FD3"/>
    <w:rsid w:val="00D57603"/>
    <w:rsid w:val="00D65CE9"/>
    <w:rsid w:val="00DB12FF"/>
    <w:rsid w:val="00DE2286"/>
    <w:rsid w:val="00DE2BD1"/>
    <w:rsid w:val="00E0243B"/>
    <w:rsid w:val="00E04146"/>
    <w:rsid w:val="00E20716"/>
    <w:rsid w:val="00E2503E"/>
    <w:rsid w:val="00E2530B"/>
    <w:rsid w:val="00E36F1E"/>
    <w:rsid w:val="00E432AE"/>
    <w:rsid w:val="00E448D0"/>
    <w:rsid w:val="00E52F53"/>
    <w:rsid w:val="00E54282"/>
    <w:rsid w:val="00E551CE"/>
    <w:rsid w:val="00E62994"/>
    <w:rsid w:val="00E951F4"/>
    <w:rsid w:val="00EA092E"/>
    <w:rsid w:val="00EA33F6"/>
    <w:rsid w:val="00EB4FE7"/>
    <w:rsid w:val="00EC18A0"/>
    <w:rsid w:val="00EC43FA"/>
    <w:rsid w:val="00EE42FD"/>
    <w:rsid w:val="00EE618F"/>
    <w:rsid w:val="00EF0A46"/>
    <w:rsid w:val="00EF0E77"/>
    <w:rsid w:val="00EF2B8A"/>
    <w:rsid w:val="00F04863"/>
    <w:rsid w:val="00F20E76"/>
    <w:rsid w:val="00F6446F"/>
    <w:rsid w:val="00F74D60"/>
    <w:rsid w:val="00F936E5"/>
    <w:rsid w:val="00F93A84"/>
    <w:rsid w:val="00F94BD6"/>
    <w:rsid w:val="00FA2BBE"/>
    <w:rsid w:val="00FB5752"/>
    <w:rsid w:val="00FC1B77"/>
    <w:rsid w:val="00FD5549"/>
    <w:rsid w:val="00FD72E0"/>
    <w:rsid w:val="00FE0EB7"/>
    <w:rsid w:val="00F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AFD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  <w:style w:type="character" w:styleId="Enfasigrassetto">
    <w:name w:val="Strong"/>
    <w:basedOn w:val="Carpredefinitoparagrafo"/>
    <w:uiPriority w:val="22"/>
    <w:qFormat/>
    <w:rsid w:val="00477F40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5B055F"/>
    <w:rPr>
      <w:color w:val="0563C1" w:themeColor="hyperlink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AB000D"/>
    <w:pPr>
      <w:spacing w:after="120" w:line="480" w:lineRule="auto"/>
    </w:pPr>
    <w:rPr>
      <w:rFonts w:eastAsiaTheme="minorEastAsia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B000D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Alessandro Lo Giudice</cp:lastModifiedBy>
  <cp:revision>48</cp:revision>
  <cp:lastPrinted>2023-12-04T10:33:00Z</cp:lastPrinted>
  <dcterms:created xsi:type="dcterms:W3CDTF">2023-11-03T09:26:00Z</dcterms:created>
  <dcterms:modified xsi:type="dcterms:W3CDTF">2024-11-12T10:25:00Z</dcterms:modified>
</cp:coreProperties>
</file>